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29" w:rsidRDefault="00A61129" w:rsidP="00A61129">
      <w:r>
        <w:t>Prowadzisz firmę, pracujesz w dziale HR? Szukasz wykwalifikowanych pracowników?</w:t>
      </w:r>
    </w:p>
    <w:p w:rsidR="00A61129" w:rsidRDefault="00A61129" w:rsidP="00A61129"/>
    <w:p w:rsidR="00A61129" w:rsidRDefault="00A61129" w:rsidP="00A61129">
      <w:r>
        <w:t xml:space="preserve">Weź udział w naszym spotkaniu informacyjnym i dowiedz się dlaczego warto skorzystać z usług EURES! </w:t>
      </w:r>
    </w:p>
    <w:p w:rsidR="00A61129" w:rsidRDefault="00A61129" w:rsidP="00A61129"/>
    <w:p w:rsidR="00A61129" w:rsidRDefault="00A61129" w:rsidP="00A61129">
      <w:r>
        <w:t xml:space="preserve">EURES to pewna i bezpieczna sieć, która łączy pracodawców </w:t>
      </w:r>
      <w:r>
        <w:rPr>
          <w:rFonts w:ascii="Segoe UI Emoji" w:hAnsi="Segoe UI Emoji" w:cs="Segoe UI Emoji"/>
        </w:rPr>
        <w:t>🇵🇱</w:t>
      </w:r>
      <w:r>
        <w:t xml:space="preserve"> z kandydatami do pracy z krajów Unii Europejskiej </w:t>
      </w:r>
      <w:r>
        <w:rPr>
          <w:rFonts w:ascii="Segoe UI Emoji" w:hAnsi="Segoe UI Emoji" w:cs="Segoe UI Emoji"/>
        </w:rPr>
        <w:t>🇪🇺</w:t>
      </w:r>
    </w:p>
    <w:p w:rsidR="00A61129" w:rsidRDefault="00A61129" w:rsidP="00A61129"/>
    <w:p w:rsidR="00A61129" w:rsidRDefault="00A61129" w:rsidP="00A61129">
      <w:r>
        <w:t>Data: 14 listopada 2024 (czwartek)</w:t>
      </w:r>
    </w:p>
    <w:p w:rsidR="00A61129" w:rsidRDefault="00A61129" w:rsidP="00A61129">
      <w:r>
        <w:t>Godzina: 10:00– 13:00</w:t>
      </w:r>
    </w:p>
    <w:p w:rsidR="00A61129" w:rsidRDefault="00A61129" w:rsidP="00A61129">
      <w:r>
        <w:t>Miejsce: Centrum Konferencyjne przy ulicy Zielnej 37 w Warszawie.</w:t>
      </w:r>
    </w:p>
    <w:p w:rsidR="00A61129" w:rsidRDefault="00A61129" w:rsidP="00A61129">
      <w:r>
        <w:t>Spotkanie informacyjne jest organizowane w ramach działania 6.3 Fundusze Europejskie dla Mazowsza 2021 -2027 "Nowoczesne regionalne służby zatrudnienia" w ramach projektu „EURES w regionie Warszawskim Stołecznym 1”.</w:t>
      </w:r>
    </w:p>
    <w:p w:rsidR="00A61129" w:rsidRDefault="00A61129" w:rsidP="00A61129"/>
    <w:p w:rsidR="00A61129" w:rsidRDefault="00A61129" w:rsidP="00A61129">
      <w:r>
        <w:t>Skontaktuj się z Doradcami EURES z Wojewódzkiego Urzędu Pracy w Warszawie:</w:t>
      </w:r>
    </w:p>
    <w:p w:rsidR="00A61129" w:rsidRDefault="00A61129" w:rsidP="00A61129"/>
    <w:p w:rsidR="00A61129" w:rsidRDefault="00A61129" w:rsidP="00A61129">
      <w:r>
        <w:t>Maciej Trędota</w:t>
      </w:r>
    </w:p>
    <w:p w:rsidR="00A61129" w:rsidRDefault="00A61129" w:rsidP="00A61129">
      <w:r>
        <w:t>m.tredota@wup.mazowsze.pl</w:t>
      </w:r>
    </w:p>
    <w:p w:rsidR="00A61129" w:rsidRDefault="00A61129" w:rsidP="00A61129">
      <w:r>
        <w:t xml:space="preserve"> </w:t>
      </w:r>
      <w:r>
        <w:t>(22) 532 22 36</w:t>
      </w:r>
    </w:p>
    <w:p w:rsidR="00A61129" w:rsidRDefault="00A61129" w:rsidP="00A61129"/>
    <w:p w:rsidR="00A61129" w:rsidRDefault="00A61129" w:rsidP="00A61129">
      <w:r>
        <w:t>Kalina Fomin</w:t>
      </w:r>
    </w:p>
    <w:p w:rsidR="00A61129" w:rsidRDefault="00A61129" w:rsidP="00A61129">
      <w:r>
        <w:t>k.fomin@wup.mazowsze.pl</w:t>
      </w:r>
    </w:p>
    <w:p w:rsidR="00A61129" w:rsidRDefault="00A61129" w:rsidP="00A61129">
      <w:bookmarkStart w:id="0" w:name="_GoBack"/>
      <w:bookmarkEnd w:id="0"/>
      <w:r>
        <w:t>(22) 532 22 23</w:t>
      </w:r>
    </w:p>
    <w:p w:rsidR="00A61129" w:rsidRDefault="00A61129" w:rsidP="00A61129"/>
    <w:p w:rsidR="00A61129" w:rsidRDefault="00A61129" w:rsidP="00A61129">
      <w:r>
        <w:t>Zainwestuj w rozwój swojej firmy i korzystaj z możliwości, jakie daje sieć EURES!</w:t>
      </w:r>
    </w:p>
    <w:p w:rsidR="00A61129" w:rsidRDefault="00A61129" w:rsidP="00A61129"/>
    <w:p w:rsidR="003C33C8" w:rsidRDefault="00A61129" w:rsidP="00A61129">
      <w:r>
        <w:t>#FunduszeUE #EURES30 #EURESjobs</w:t>
      </w:r>
    </w:p>
    <w:sectPr w:rsidR="003C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9"/>
    <w:rsid w:val="003C33C8"/>
    <w:rsid w:val="00A61129"/>
    <w:rsid w:val="00C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2FEF"/>
  <w15:chartTrackingRefBased/>
  <w15:docId w15:val="{F9CF07C2-280E-4FBF-8D31-47564268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Fomin</dc:creator>
  <cp:keywords/>
  <dc:description/>
  <cp:lastModifiedBy>Kalina Fomin</cp:lastModifiedBy>
  <cp:revision>2</cp:revision>
  <dcterms:created xsi:type="dcterms:W3CDTF">2024-11-07T06:43:00Z</dcterms:created>
  <dcterms:modified xsi:type="dcterms:W3CDTF">2024-11-07T06:44:00Z</dcterms:modified>
</cp:coreProperties>
</file>